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9D" w:rsidRPr="001C2E9D" w:rsidRDefault="001C2E9D" w:rsidP="00B65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D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CE39A9" w:rsidRDefault="001C2E9D" w:rsidP="00B65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D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  <w:r w:rsidR="00B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E9D">
        <w:rPr>
          <w:rFonts w:ascii="Times New Roman" w:hAnsi="Times New Roman" w:cs="Times New Roman"/>
          <w:b/>
          <w:sz w:val="28"/>
          <w:szCs w:val="28"/>
        </w:rPr>
        <w:t>по русскому языку 2</w:t>
      </w:r>
      <w:r w:rsidR="00B6560A"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Pr="001C2E9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14A1" w:rsidRPr="001C2E9D" w:rsidRDefault="001C2E9D" w:rsidP="001C2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1C2E9D" w:rsidRDefault="001C2E9D" w:rsidP="001C2E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8"/>
        <w:gridCol w:w="992"/>
        <w:gridCol w:w="2694"/>
        <w:gridCol w:w="2693"/>
        <w:gridCol w:w="2834"/>
        <w:gridCol w:w="2460"/>
        <w:gridCol w:w="2519"/>
        <w:gridCol w:w="1258"/>
      </w:tblGrid>
      <w:tr w:rsidR="001A3BC4" w:rsidTr="00B6560A">
        <w:tc>
          <w:tcPr>
            <w:tcW w:w="568" w:type="dxa"/>
          </w:tcPr>
          <w:p w:rsidR="00AB24E2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урока (дистанционно, в режиме </w:t>
            </w:r>
            <w:proofErr w:type="spell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он-лайн-Д</w:t>
            </w:r>
            <w:proofErr w:type="spell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 использованием </w:t>
            </w:r>
            <w:proofErr w:type="gram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электронных</w:t>
            </w:r>
            <w:proofErr w:type="gram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приложений-Э</w:t>
            </w:r>
            <w:proofErr w:type="spell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460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519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58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сдачи</w:t>
            </w:r>
          </w:p>
        </w:tc>
      </w:tr>
      <w:tr w:rsidR="00F02B26" w:rsidTr="00B6560A">
        <w:tc>
          <w:tcPr>
            <w:tcW w:w="568" w:type="dxa"/>
          </w:tcPr>
          <w:p w:rsidR="00F02B26" w:rsidRDefault="00F02B26" w:rsidP="00FC7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2B26" w:rsidRDefault="00F02B26" w:rsidP="00CD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во множественном числе.</w:t>
            </w:r>
          </w:p>
        </w:tc>
        <w:tc>
          <w:tcPr>
            <w:tcW w:w="2693" w:type="dxa"/>
          </w:tcPr>
          <w:p w:rsidR="00F02B26" w:rsidRDefault="00B6560A" w:rsidP="00B656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Д.,</w:t>
            </w:r>
            <w:r w:rsidR="00F02B2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F02B26" w:rsidRPr="00BC4BE9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B0085" w:rsidRPr="004D3095">
                <w:rPr>
                  <w:rStyle w:val="a5"/>
                  <w:rFonts w:ascii="Times New Roman" w:hAnsi="Times New Roman" w:cs="Times New Roman"/>
                </w:rPr>
                <w:t>https://www.youtube.com/watch?v=JCiA6uToUsQ</w:t>
              </w:r>
            </w:hyperlink>
          </w:p>
          <w:p w:rsidR="002B0085" w:rsidRPr="004D3095" w:rsidRDefault="00B6560A" w:rsidP="00BC4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095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4D3095">
              <w:rPr>
                <w:rFonts w:ascii="Times New Roman" w:hAnsi="Times New Roman" w:cs="Times New Roman"/>
              </w:rPr>
              <w:t xml:space="preserve"> Кубани </w:t>
            </w:r>
          </w:p>
        </w:tc>
        <w:tc>
          <w:tcPr>
            <w:tcW w:w="2460" w:type="dxa"/>
          </w:tcPr>
          <w:p w:rsidR="00F02B26" w:rsidRPr="004D3095" w:rsidRDefault="00F02B26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Стр.89, упр.120 (учебник, устно</w:t>
            </w:r>
            <w:proofErr w:type="gramStart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выучить употребление некоторых имен </w:t>
            </w:r>
            <w:proofErr w:type="spellStart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множ.числе</w:t>
            </w:r>
            <w:proofErr w:type="spellEnd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. Упр.121 (учебник, письменно).</w:t>
            </w:r>
          </w:p>
        </w:tc>
        <w:tc>
          <w:tcPr>
            <w:tcW w:w="2519" w:type="dxa"/>
          </w:tcPr>
          <w:p w:rsidR="00F02B26" w:rsidRDefault="00F02B26" w:rsidP="00B65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5" w:history="1">
              <w:r w:rsidR="00B6560A"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="00B6560A"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560A"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B6560A"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="00B6560A"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="00B6560A"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560A"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6560A" w:rsidRPr="00B656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F02B26" w:rsidRDefault="00F02B26" w:rsidP="00F02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F02B26" w:rsidRDefault="00F02B26" w:rsidP="00F02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C7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560A" w:rsidRDefault="00B6560A" w:rsidP="00CD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«Имя существительное».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https://www.youtube.com/watch?v=snJeNKrugQI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 32, упр.156, 157 (РТ).</w:t>
            </w:r>
          </w:p>
        </w:tc>
        <w:tc>
          <w:tcPr>
            <w:tcW w:w="2519" w:type="dxa"/>
          </w:tcPr>
          <w:p w:rsidR="00B6560A" w:rsidRDefault="00B6560A" w:rsidP="00846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7" w:history="1"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656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2B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560A" w:rsidRDefault="00B6560A" w:rsidP="00331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по теме «Имя существительное».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https://infourok.ru/kontrolnoe-spisivanie-po-russkomu-yaziku-na-temu-imya-suschestvitelnoe-klass-3629039.html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Стр.35, упр.160 (РТ)</w:t>
            </w:r>
          </w:p>
        </w:tc>
        <w:tc>
          <w:tcPr>
            <w:tcW w:w="2519" w:type="dxa"/>
          </w:tcPr>
          <w:p w:rsidR="00B6560A" w:rsidRDefault="00B6560A" w:rsidP="00846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9" w:history="1"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656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6560A" w:rsidRDefault="00B6560A" w:rsidP="00331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https://www.youtube.com/watch?v=dr6lmLdNIrY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A3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 93, упр.127. (Учебник). Выучить определение на стр. 91 (учебник).</w:t>
            </w:r>
          </w:p>
        </w:tc>
        <w:tc>
          <w:tcPr>
            <w:tcW w:w="2519" w:type="dxa"/>
          </w:tcPr>
          <w:p w:rsidR="00B6560A" w:rsidRDefault="00B6560A" w:rsidP="00846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1" w:history="1"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656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</w:t>
              </w:r>
              <w:r w:rsidR="00B6560A" w:rsidRPr="004D3095">
                <w:rPr>
                  <w:rStyle w:val="a5"/>
                  <w:rFonts w:ascii="Times New Roman" w:hAnsi="Times New Roman" w:cs="Times New Roman"/>
                </w:rPr>
                <w:lastRenderedPageBreak/>
                <w:t>tch?v=dr6lmLdNIrY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A" w:rsidTr="00B6560A">
        <w:tc>
          <w:tcPr>
            <w:tcW w:w="568" w:type="dxa"/>
          </w:tcPr>
          <w:p w:rsidR="00B6560A" w:rsidRDefault="00B6560A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B6560A" w:rsidRDefault="00B6560A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94" w:type="dxa"/>
          </w:tcPr>
          <w:p w:rsidR="00B6560A" w:rsidRDefault="00B6560A" w:rsidP="00101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https://yandex.ru/video/preview/?filmId=10604328535676469726&amp;parent-reqid=1586260945035052-730152534295458347800210-prestable-app-host-sas-web-yp-195&amp;path=wizard&amp;text=видео+изменение+глаголов+по+числам+2+кл+перспектива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095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4D3095">
              <w:rPr>
                <w:rFonts w:ascii="Times New Roman" w:hAnsi="Times New Roman" w:cs="Times New Roman"/>
              </w:rPr>
              <w:t xml:space="preserve"> Кубани </w:t>
            </w: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Стр.94, упр.130</w:t>
            </w:r>
          </w:p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</w:t>
            </w:r>
          </w:p>
        </w:tc>
        <w:tc>
          <w:tcPr>
            <w:tcW w:w="2519" w:type="dxa"/>
          </w:tcPr>
          <w:p w:rsidR="00B6560A" w:rsidRDefault="00B6560A" w:rsidP="00846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4" w:history="1"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656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Pr="00F02B26" w:rsidRDefault="00B6560A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92" w:type="dxa"/>
          </w:tcPr>
          <w:p w:rsidR="00B6560A" w:rsidRDefault="00B6560A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 (без введения терминов).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17905621422686755359&amp;text=видео%20изменение%20глаголов%20по%20временам%202%20кл%20перспектива&amp;path=wizard&amp;parent-reqid=1586261861015829-876853606078912033500155-prestable-app-host-sas-web-yp-98&amp;redircnt=1586261864.1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Стр.95, упр.131 (учебник).</w:t>
            </w:r>
          </w:p>
        </w:tc>
        <w:tc>
          <w:tcPr>
            <w:tcW w:w="2519" w:type="dxa"/>
          </w:tcPr>
          <w:p w:rsidR="00B6560A" w:rsidRDefault="00B6560A" w:rsidP="00846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6" w:history="1"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C2C9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656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B50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B6560A" w:rsidRDefault="00B6560A" w:rsidP="00B50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6560A" w:rsidRDefault="00B6560A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https://videouroki.net/video/63-glagol-rol-glagolov-v-yazyke.html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Стр.95, упр.132 (учебник)</w:t>
            </w:r>
          </w:p>
        </w:tc>
        <w:tc>
          <w:tcPr>
            <w:tcW w:w="2519" w:type="dxa"/>
          </w:tcPr>
          <w:p w:rsidR="00B6560A" w:rsidRDefault="00B6560A"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8" w:history="1"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D4FB6">
              <w:t xml:space="preserve"> </w:t>
            </w:r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 w:rsidRPr="006D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6560A" w:rsidRDefault="00B6560A" w:rsidP="00312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 Глагол»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https://infourok.ru/obobshenie-i-zakreplenie-znanij-po-teme-glagol-2-klass-4236739.html?is_new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Стр.97, упр.134 (учебник). Выучить определение на стр. 97(учебник).</w:t>
            </w:r>
          </w:p>
        </w:tc>
        <w:tc>
          <w:tcPr>
            <w:tcW w:w="2519" w:type="dxa"/>
          </w:tcPr>
          <w:p w:rsidR="00B6560A" w:rsidRDefault="00B6560A"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0" w:history="1"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D4FB6">
              <w:t xml:space="preserve"> </w:t>
            </w:r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 w:rsidRPr="006D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4E2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6560A" w:rsidRDefault="00B6560A" w:rsidP="00714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https://www.youtube.com/watch?v=S2RsKGoSG5s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определение на стр. </w:t>
            </w:r>
            <w:r w:rsidRPr="004D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(учебник).</w:t>
            </w:r>
          </w:p>
        </w:tc>
        <w:tc>
          <w:tcPr>
            <w:tcW w:w="2519" w:type="dxa"/>
          </w:tcPr>
          <w:p w:rsidR="00B6560A" w:rsidRDefault="00B6560A">
            <w:r w:rsidRPr="006D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или скан на электронный адрес </w:t>
            </w:r>
            <w:hyperlink r:id="rId22" w:history="1"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D4FB6">
              <w:t xml:space="preserve"> </w:t>
            </w:r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 w:rsidRPr="006D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A" w:rsidTr="00B6560A">
        <w:tc>
          <w:tcPr>
            <w:tcW w:w="568" w:type="dxa"/>
          </w:tcPr>
          <w:p w:rsidR="00B6560A" w:rsidRDefault="00B6560A" w:rsidP="004E2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B6560A" w:rsidRDefault="00B6560A" w:rsidP="00714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Default="009A3770" w:rsidP="004D3095">
            <w:pPr>
              <w:pStyle w:val="a3"/>
              <w:jc w:val="center"/>
            </w:pPr>
            <w:hyperlink r:id="rId23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https://www.youtube.com/watch?v=WPlKasPbzW4</w:t>
              </w:r>
            </w:hyperlink>
          </w:p>
          <w:p w:rsidR="00BC4BE9" w:rsidRPr="004D3095" w:rsidRDefault="00BC4BE9" w:rsidP="00BC4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095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4D3095">
              <w:rPr>
                <w:rFonts w:ascii="Times New Roman" w:hAnsi="Times New Roman" w:cs="Times New Roman"/>
              </w:rPr>
              <w:t xml:space="preserve"> Кубани </w:t>
            </w:r>
          </w:p>
          <w:p w:rsidR="00BC4BE9" w:rsidRPr="004D3095" w:rsidRDefault="00BC4BE9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 101, упр.141 (учебник).</w:t>
            </w:r>
          </w:p>
        </w:tc>
        <w:tc>
          <w:tcPr>
            <w:tcW w:w="2519" w:type="dxa"/>
          </w:tcPr>
          <w:p w:rsidR="00B6560A" w:rsidRDefault="00B6560A"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4" w:history="1"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D4FB6">
              <w:t xml:space="preserve"> </w:t>
            </w:r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 w:rsidRPr="006D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5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B6560A" w:rsidRDefault="00B6560A" w:rsidP="005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6560A" w:rsidRDefault="00B6560A" w:rsidP="00843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https://yandex.ru/video/preview/?filmId=17954660817761534023&amp;parent-reqid=1586262395743077-812641566051111052900241-production-app-host-sas-web-yp-45&amp;path=wizard&amp;text=видео+глагол+обобщение+и+повторение+2+кл+перспектива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Стр. 103, упр.145 </w:t>
            </w:r>
            <w:r w:rsidRPr="004D30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учебник)</w:t>
            </w:r>
          </w:p>
        </w:tc>
        <w:tc>
          <w:tcPr>
            <w:tcW w:w="2519" w:type="dxa"/>
          </w:tcPr>
          <w:p w:rsidR="00B6560A" w:rsidRDefault="00B6560A"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6" w:history="1"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D4FB6">
              <w:t xml:space="preserve"> </w:t>
            </w:r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 w:rsidRPr="006D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6560A" w:rsidRDefault="00B6560A" w:rsidP="00843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694" w:type="dxa"/>
          </w:tcPr>
          <w:p w:rsidR="00B6560A" w:rsidRDefault="00B6560A" w:rsidP="00C6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числам. Закрепление.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https://www.youtube.com/watch?v=YRbfu6jmfTE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Стр.49, упр.181 (РТ)</w:t>
            </w:r>
          </w:p>
        </w:tc>
        <w:tc>
          <w:tcPr>
            <w:tcW w:w="2519" w:type="dxa"/>
          </w:tcPr>
          <w:p w:rsidR="00B6560A" w:rsidRDefault="00B6560A"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8" w:history="1"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D4FB6">
              <w:t xml:space="preserve"> </w:t>
            </w:r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 w:rsidRPr="006D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4D3095">
        <w:trPr>
          <w:trHeight w:val="1125"/>
        </w:trPr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 Роль имен прилагательных в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9A3770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11781659765223767138&amp;p=1&amp;parent-reqid=1586259893407437-1394454165853056963300158-production-app-host-man-web-yp-99&amp;path=wizard&amp;text=видео+роль+прилагательного+в+речи+2+кл+перспектива</w:t>
              </w:r>
            </w:hyperlink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Стр.50, упр.182 (РТ)</w:t>
            </w:r>
          </w:p>
        </w:tc>
        <w:tc>
          <w:tcPr>
            <w:tcW w:w="2519" w:type="dxa"/>
          </w:tcPr>
          <w:p w:rsidR="00B6560A" w:rsidRDefault="00B6560A"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30" w:history="1"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cool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-01@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4F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D4FB6">
              <w:t xml:space="preserve"> </w:t>
            </w:r>
            <w:r w:rsidRPr="006D4FB6"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 w:rsidRPr="006D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E9D" w:rsidRPr="001C2E9D" w:rsidRDefault="001C2E9D" w:rsidP="001C2E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2E9D" w:rsidRPr="001C2E9D" w:rsidSect="004D3095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E9D"/>
    <w:rsid w:val="0003742C"/>
    <w:rsid w:val="0009320F"/>
    <w:rsid w:val="00101D46"/>
    <w:rsid w:val="001301D5"/>
    <w:rsid w:val="001A3BC4"/>
    <w:rsid w:val="001C2E9D"/>
    <w:rsid w:val="00247E6B"/>
    <w:rsid w:val="00260C96"/>
    <w:rsid w:val="002B0085"/>
    <w:rsid w:val="002E1B46"/>
    <w:rsid w:val="002F67B4"/>
    <w:rsid w:val="004D3095"/>
    <w:rsid w:val="00500AFB"/>
    <w:rsid w:val="005418EA"/>
    <w:rsid w:val="005B26C0"/>
    <w:rsid w:val="005D5D2E"/>
    <w:rsid w:val="0068319A"/>
    <w:rsid w:val="006D1215"/>
    <w:rsid w:val="00865381"/>
    <w:rsid w:val="00877DF2"/>
    <w:rsid w:val="00884A3F"/>
    <w:rsid w:val="008D0F48"/>
    <w:rsid w:val="008D14A1"/>
    <w:rsid w:val="009A3770"/>
    <w:rsid w:val="00A0503D"/>
    <w:rsid w:val="00A97A7E"/>
    <w:rsid w:val="00AB24E2"/>
    <w:rsid w:val="00AE264C"/>
    <w:rsid w:val="00B066B8"/>
    <w:rsid w:val="00B50EFD"/>
    <w:rsid w:val="00B63CEE"/>
    <w:rsid w:val="00B6560A"/>
    <w:rsid w:val="00B81B59"/>
    <w:rsid w:val="00B87EA7"/>
    <w:rsid w:val="00BC4BE9"/>
    <w:rsid w:val="00C35CC0"/>
    <w:rsid w:val="00CC550E"/>
    <w:rsid w:val="00CE39A9"/>
    <w:rsid w:val="00D16E9E"/>
    <w:rsid w:val="00D51CAE"/>
    <w:rsid w:val="00E70C14"/>
    <w:rsid w:val="00E92E2C"/>
    <w:rsid w:val="00EB28D3"/>
    <w:rsid w:val="00EC3EE2"/>
    <w:rsid w:val="00F02B26"/>
    <w:rsid w:val="00F35409"/>
    <w:rsid w:val="00F76E12"/>
    <w:rsid w:val="00FB3CF3"/>
    <w:rsid w:val="00F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E9D"/>
    <w:pPr>
      <w:spacing w:after="0" w:line="240" w:lineRule="auto"/>
    </w:pPr>
  </w:style>
  <w:style w:type="table" w:styleId="a4">
    <w:name w:val="Table Grid"/>
    <w:basedOn w:val="a1"/>
    <w:uiPriority w:val="59"/>
    <w:rsid w:val="001C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6E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7A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oe-spisivanie-po-russkomu-yaziku-na-temu-imya-suschestvitelnoe-klass-3629039.html" TargetMode="External"/><Relationship Id="rId13" Type="http://schemas.openxmlformats.org/officeDocument/2006/relationships/hyperlink" Target="https://yandex.ru/video/preview/?filmId=10604328535676469726&amp;parent-reqid=1586260945035052-730152534295458347800210-prestable-app-host-sas-web-yp-195&amp;path=wizard&amp;text=&#1074;&#1080;&#1076;&#1077;&#1086;+&#1080;&#1079;&#1084;&#1077;&#1085;&#1077;&#1085;&#1080;&#1077;+&#1075;&#1083;&#1072;&#1075;&#1086;&#1083;&#1086;&#1074;+&#1087;&#1086;+&#1095;&#1080;&#1089;&#1083;&#1072;&#1084;+2+&#1082;&#1083;+&#1087;&#1077;&#1088;&#1089;&#1087;&#1077;&#1082;&#1090;&#1080;&#1074;&#1072;" TargetMode="External"/><Relationship Id="rId18" Type="http://schemas.openxmlformats.org/officeDocument/2006/relationships/hyperlink" Target="mailto:cool.mila-01@ya.ru" TargetMode="External"/><Relationship Id="rId26" Type="http://schemas.openxmlformats.org/officeDocument/2006/relationships/hyperlink" Target="mailto:cool.mila-01@y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2RsKGoSG5s" TargetMode="External"/><Relationship Id="rId7" Type="http://schemas.openxmlformats.org/officeDocument/2006/relationships/hyperlink" Target="mailto:cool.mila-01@ya.ru" TargetMode="External"/><Relationship Id="rId12" Type="http://schemas.openxmlformats.org/officeDocument/2006/relationships/hyperlink" Target="https://www.youtube.com/watch?v=dr6lmLdNIrY" TargetMode="External"/><Relationship Id="rId17" Type="http://schemas.openxmlformats.org/officeDocument/2006/relationships/hyperlink" Target="https://videouroki.net/video/63-glagol-rol-glagolov-v-yazyke.html" TargetMode="External"/><Relationship Id="rId25" Type="http://schemas.openxmlformats.org/officeDocument/2006/relationships/hyperlink" Target="https://yandex.ru/video/preview/?filmId=17954660817761534023&amp;parent-reqid=1586262395743077-812641566051111052900241-production-app-host-sas-web-yp-45&amp;path=wizard&amp;text=&#1074;&#1080;&#1076;&#1077;&#1086;+&#1075;&#1083;&#1072;&#1075;&#1086;&#1083;+&#1086;&#1073;&#1086;&#1073;&#1097;&#1077;&#1085;&#1080;&#1077;+&#1080;+&#1087;&#1086;&#1074;&#1090;&#1086;&#1088;&#1077;&#1085;&#1080;&#1077;+2+&#1082;&#1083;+&#1087;&#1077;&#1088;&#1089;&#1087;&#1077;&#1082;&#1090;&#1080;&#1074;&#1072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ol.mila-01@ya.ru" TargetMode="External"/><Relationship Id="rId20" Type="http://schemas.openxmlformats.org/officeDocument/2006/relationships/hyperlink" Target="mailto:cool.mila-01@ya.ru" TargetMode="External"/><Relationship Id="rId29" Type="http://schemas.openxmlformats.org/officeDocument/2006/relationships/hyperlink" Target="https://yandex.ru/video/preview/?filmId=11781659765223767138&amp;p=1&amp;parent-reqid=1586259893407437-1394454165853056963300158-production-app-host-man-web-yp-99&amp;path=wizard&amp;text=&#1074;&#1080;&#1076;&#1077;&#1086;+&#1088;&#1086;&#1083;&#1100;+&#1087;&#1088;&#1080;&#1083;&#1072;&#1075;&#1072;&#1090;&#1077;&#1083;&#1100;&#1085;&#1086;&#1075;&#1086;+&#1074;+&#1088;&#1077;&#1095;&#1080;+2+&#1082;&#1083;+&#1087;&#1077;&#1088;&#1089;&#1087;&#1077;&#1082;&#1090;&#1080;&#1074;&#1072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JeNKrugQI" TargetMode="External"/><Relationship Id="rId11" Type="http://schemas.openxmlformats.org/officeDocument/2006/relationships/hyperlink" Target="mailto:cool.mila-01@ya.ru" TargetMode="External"/><Relationship Id="rId24" Type="http://schemas.openxmlformats.org/officeDocument/2006/relationships/hyperlink" Target="mailto:cool.mila-01@ya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cool.mila-01@ya.ru" TargetMode="External"/><Relationship Id="rId15" Type="http://schemas.openxmlformats.org/officeDocument/2006/relationships/hyperlink" Target="https://yandex.ru/video/preview/?filmId=17905621422686755359&amp;text=&#1074;&#1080;&#1076;&#1077;&#1086;%20&#1080;&#1079;&#1084;&#1077;&#1085;&#1077;&#1085;&#1080;&#1077;%20&#1075;&#1083;&#1072;&#1075;&#1086;&#1083;&#1086;&#1074;%20&#1087;&#1086;%20&#1074;&#1088;&#1077;&#1084;&#1077;&#1085;&#1072;&#1084;%202%20&#1082;&#1083;%20&#1087;&#1077;&#1088;&#1089;&#1087;&#1077;&#1082;&#1090;&#1080;&#1074;&#1072;&amp;path=wizard&amp;parent-reqid=1586261861015829-876853606078912033500155-prestable-app-host-sas-web-yp-98&amp;redircnt=1586261864.1" TargetMode="External"/><Relationship Id="rId23" Type="http://schemas.openxmlformats.org/officeDocument/2006/relationships/hyperlink" Target="https://www.youtube.com/watch?v=WPlKasPbzW4" TargetMode="External"/><Relationship Id="rId28" Type="http://schemas.openxmlformats.org/officeDocument/2006/relationships/hyperlink" Target="mailto:cool.mila-01@ya.ru" TargetMode="External"/><Relationship Id="rId10" Type="http://schemas.openxmlformats.org/officeDocument/2006/relationships/hyperlink" Target="https://www.youtube.com/watch?v=dr6lmLdNIrY" TargetMode="External"/><Relationship Id="rId19" Type="http://schemas.openxmlformats.org/officeDocument/2006/relationships/hyperlink" Target="https://infourok.ru/obobshenie-i-zakreplenie-znanij-po-teme-glagol-2-klass-4236739.html?is_new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JCiA6uToUsQ" TargetMode="External"/><Relationship Id="rId9" Type="http://schemas.openxmlformats.org/officeDocument/2006/relationships/hyperlink" Target="mailto:cool.mila-01@ya.ru" TargetMode="External"/><Relationship Id="rId14" Type="http://schemas.openxmlformats.org/officeDocument/2006/relationships/hyperlink" Target="mailto:cool.mila-01@ya.ru" TargetMode="External"/><Relationship Id="rId22" Type="http://schemas.openxmlformats.org/officeDocument/2006/relationships/hyperlink" Target="mailto:cool.mila-01@ya.ru" TargetMode="External"/><Relationship Id="rId27" Type="http://schemas.openxmlformats.org/officeDocument/2006/relationships/hyperlink" Target="https://www.youtube.com/watch?v=YRbfu6jmfTE" TargetMode="External"/><Relationship Id="rId30" Type="http://schemas.openxmlformats.org/officeDocument/2006/relationships/hyperlink" Target="mailto:cool.mila-01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Joker</cp:lastModifiedBy>
  <cp:revision>22</cp:revision>
  <dcterms:created xsi:type="dcterms:W3CDTF">2020-04-07T08:31:00Z</dcterms:created>
  <dcterms:modified xsi:type="dcterms:W3CDTF">2020-04-11T19:33:00Z</dcterms:modified>
</cp:coreProperties>
</file>